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C7" w:rsidRDefault="00A879C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00C42" wp14:editId="29731A91">
                <wp:simplePos x="0" y="0"/>
                <wp:positionH relativeFrom="column">
                  <wp:posOffset>-675861</wp:posOffset>
                </wp:positionH>
                <wp:positionV relativeFrom="paragraph">
                  <wp:posOffset>23854</wp:posOffset>
                </wp:positionV>
                <wp:extent cx="7338695" cy="3951798"/>
                <wp:effectExtent l="0" t="0" r="1460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8695" cy="3951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D1B" w:rsidRDefault="00445D1B" w:rsidP="00445D1B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  <w:r w:rsidRPr="00445D1B"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  <w:t>Math Interactive Notebook Rubric</w:t>
                            </w:r>
                          </w:p>
                          <w:tbl>
                            <w:tblPr>
                              <w:tblStyle w:val="TableGrid"/>
                              <w:tblW w:w="1139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71"/>
                              <w:gridCol w:w="1871"/>
                              <w:gridCol w:w="1871"/>
                              <w:gridCol w:w="1872"/>
                              <w:gridCol w:w="2479"/>
                              <w:gridCol w:w="1431"/>
                            </w:tblGrid>
                            <w:tr w:rsidR="00445D1B" w:rsidTr="008C0FC9">
                              <w:trPr>
                                <w:trHeight w:val="768"/>
                              </w:trPr>
                              <w:tc>
                                <w:tcPr>
                                  <w:tcW w:w="1871" w:type="dxa"/>
                                </w:tcPr>
                                <w:p w:rsidR="00445D1B" w:rsidRPr="00445D1B" w:rsidRDefault="00445D1B" w:rsidP="00445D1B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Category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Wow!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Almost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Needs Improvement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445D1B" w:rsidRPr="002002C9" w:rsidRDefault="002002C9" w:rsidP="00445D1B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2002C9">
                                    <w:rPr>
                                      <w:sz w:val="27"/>
                                      <w:szCs w:val="27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45D1B" w:rsidTr="00597CA0">
                              <w:trPr>
                                <w:trHeight w:val="970"/>
                              </w:trPr>
                              <w:tc>
                                <w:tcPr>
                                  <w:tcW w:w="1871" w:type="dxa"/>
                                </w:tcPr>
                                <w:p w:rsidR="00C467E4" w:rsidRPr="00C467E4" w:rsidRDefault="00C467E4" w:rsidP="00C467E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467E4">
                                    <w:rPr>
                                      <w:sz w:val="24"/>
                                      <w:szCs w:val="24"/>
                                    </w:rPr>
                                    <w:t>Neatness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&amp; Organization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*Very easy to read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*Everything is where it should be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*Pretty easy to read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*Almost everything is where it should be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*Can be read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*Some things are where they should be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*What does it say?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*Many things not where they should be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445D1B" w:rsidRPr="002002C9" w:rsidRDefault="00445D1B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45D1B" w:rsidTr="00597CA0">
                              <w:trPr>
                                <w:trHeight w:val="992"/>
                              </w:trPr>
                              <w:tc>
                                <w:tcPr>
                                  <w:tcW w:w="187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Content Accuracy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all directions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all correct and logical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most directions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mostly correct and logical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a lot of the directions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often correct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:rsidR="00445D1B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did not follow directions most of the time</w:t>
                                  </w:r>
                                </w:p>
                                <w:p w:rsidR="002002C9" w:rsidRPr="00597CA0" w:rsidRDefault="002002C9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not often correct.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445D1B" w:rsidRPr="002002C9" w:rsidRDefault="00445D1B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45D1B" w:rsidTr="00597CA0">
                              <w:trPr>
                                <w:trHeight w:val="992"/>
                              </w:trPr>
                              <w:tc>
                                <w:tcPr>
                                  <w:tcW w:w="187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Required Elements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A879C7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all of the pages</w:t>
                                  </w:r>
                                </w:p>
                                <w:p w:rsidR="00A879C7" w:rsidRPr="00597CA0" w:rsidRDefault="00A879C7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everyday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almost all of the pages</w:t>
                                  </w:r>
                                </w:p>
                                <w:p w:rsidR="00A879C7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most days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</w:tcPr>
                                <w:p w:rsidR="00445D1B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most of the pages</w:t>
                                  </w:r>
                                </w:p>
                                <w:p w:rsidR="00A879C7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often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:rsidR="00445D1B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complete some, little, or no pages</w:t>
                                  </w:r>
                                </w:p>
                                <w:p w:rsidR="00A879C7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forget to bring it home and/or to school  regularly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445D1B" w:rsidRPr="002002C9" w:rsidRDefault="00445D1B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45D1B" w:rsidTr="00597CA0">
                              <w:trPr>
                                <w:trHeight w:val="992"/>
                              </w:trPr>
                              <w:tc>
                                <w:tcPr>
                                  <w:tcW w:w="187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Illustrations</w:t>
                                  </w:r>
                                  <w:r w:rsidR="00A879C7">
                                    <w:rPr>
                                      <w:sz w:val="24"/>
                                      <w:szCs w:val="24"/>
                                    </w:rPr>
                                    <w:t>, Explanations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&amp; Diagrams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A879C7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clearly show how I got my answers in logical ways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445D1B" w:rsidRPr="00597CA0" w:rsidRDefault="00A879C7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show how I got my answers in mostly logical ways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</w:tcPr>
                                <w:p w:rsidR="00445D1B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show how I got my answers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:rsidR="00445D1B" w:rsidRPr="00597CA0" w:rsidRDefault="00A879C7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often do NOT show how I got my answers  or show it</w:t>
                                  </w:r>
                                  <w:r w:rsidR="00597CA0" w:rsidRPr="00597CA0">
                                    <w:rPr>
                                      <w:sz w:val="20"/>
                                      <w:szCs w:val="20"/>
                                    </w:rPr>
                                    <w:t xml:space="preserve"> in ways that do not make sense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445D1B" w:rsidRPr="002002C9" w:rsidRDefault="00445D1B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5D1B" w:rsidRPr="00445D1B" w:rsidRDefault="00445D1B" w:rsidP="00445D1B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3.15pt;margin-top:1.9pt;width:577.85pt;height:31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">
                <v:textbox>
                  <w:txbxContent>
                    <w:p w:rsidR="00445D1B" w:rsidRDefault="00445D1B" w:rsidP="00445D1B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  <w:r w:rsidRPr="00445D1B"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  <w:t>Math Interactive Notebook Rubric</w:t>
                      </w:r>
                    </w:p>
                    <w:tbl>
                      <w:tblPr>
                        <w:tblStyle w:val="TableGrid"/>
                        <w:tblW w:w="1139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71"/>
                        <w:gridCol w:w="1871"/>
                        <w:gridCol w:w="1871"/>
                        <w:gridCol w:w="1872"/>
                        <w:gridCol w:w="2479"/>
                        <w:gridCol w:w="1431"/>
                      </w:tblGrid>
                      <w:tr w:rsidR="00445D1B" w:rsidTr="008C0FC9">
                        <w:trPr>
                          <w:trHeight w:val="768"/>
                        </w:trPr>
                        <w:tc>
                          <w:tcPr>
                            <w:tcW w:w="1871" w:type="dxa"/>
                          </w:tcPr>
                          <w:p w:rsidR="00445D1B" w:rsidRPr="00445D1B" w:rsidRDefault="00445D1B" w:rsidP="00445D1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Category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Wow!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872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Almost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Needs Improvement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:rsidR="00445D1B" w:rsidRPr="002002C9" w:rsidRDefault="002002C9" w:rsidP="00445D1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2002C9">
                              <w:rPr>
                                <w:sz w:val="27"/>
                                <w:szCs w:val="27"/>
                              </w:rPr>
                              <w:t>Comments</w:t>
                            </w:r>
                          </w:p>
                        </w:tc>
                      </w:tr>
                      <w:tr w:rsidR="00445D1B" w:rsidTr="00597CA0">
                        <w:trPr>
                          <w:trHeight w:val="970"/>
                        </w:trPr>
                        <w:tc>
                          <w:tcPr>
                            <w:tcW w:w="1871" w:type="dxa"/>
                          </w:tcPr>
                          <w:p w:rsidR="00C467E4" w:rsidRPr="00C467E4" w:rsidRDefault="00C467E4" w:rsidP="00C467E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467E4">
                              <w:rPr>
                                <w:sz w:val="24"/>
                                <w:szCs w:val="24"/>
                              </w:rPr>
                              <w:t>Neatness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&amp; Organization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*Very easy to read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*Everything is where it should be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*Pretty easy to read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*Almost everything is where it should be</w:t>
                            </w:r>
                          </w:p>
                        </w:tc>
                        <w:tc>
                          <w:tcPr>
                            <w:tcW w:w="1872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*Can be read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*Some things are where they should be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*What does it say?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*Many things not where they should be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:rsidR="00445D1B" w:rsidRPr="002002C9" w:rsidRDefault="00445D1B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45D1B" w:rsidTr="00597CA0">
                        <w:trPr>
                          <w:trHeight w:val="992"/>
                        </w:trPr>
                        <w:tc>
                          <w:tcPr>
                            <w:tcW w:w="187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Content Accuracy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all directions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all correct and logical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most directions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mostly correct and logical</w:t>
                            </w:r>
                          </w:p>
                        </w:tc>
                        <w:tc>
                          <w:tcPr>
                            <w:tcW w:w="1872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a lot of the directions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often correct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:rsidR="00445D1B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did not follow directions most of the time</w:t>
                            </w:r>
                          </w:p>
                          <w:p w:rsidR="002002C9" w:rsidRPr="00597CA0" w:rsidRDefault="002002C9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not often correct.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:rsidR="00445D1B" w:rsidRPr="002002C9" w:rsidRDefault="00445D1B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45D1B" w:rsidTr="00597CA0">
                        <w:trPr>
                          <w:trHeight w:val="992"/>
                        </w:trPr>
                        <w:tc>
                          <w:tcPr>
                            <w:tcW w:w="187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Required Elements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A879C7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all of the pages</w:t>
                            </w:r>
                          </w:p>
                          <w:p w:rsidR="00A879C7" w:rsidRPr="00597CA0" w:rsidRDefault="00A879C7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everyday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almost all of the pages</w:t>
                            </w:r>
                          </w:p>
                          <w:p w:rsidR="00A879C7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most days</w:t>
                            </w:r>
                          </w:p>
                        </w:tc>
                        <w:tc>
                          <w:tcPr>
                            <w:tcW w:w="1872" w:type="dxa"/>
                          </w:tcPr>
                          <w:p w:rsidR="00445D1B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most of the pages</w:t>
                            </w:r>
                          </w:p>
                          <w:p w:rsidR="00A879C7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often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:rsidR="00445D1B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complete some, little, or no pages</w:t>
                            </w:r>
                          </w:p>
                          <w:p w:rsidR="00A879C7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forget to bring it home and/or to school  regularly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:rsidR="00445D1B" w:rsidRPr="002002C9" w:rsidRDefault="00445D1B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45D1B" w:rsidTr="00597CA0">
                        <w:trPr>
                          <w:trHeight w:val="992"/>
                        </w:trPr>
                        <w:tc>
                          <w:tcPr>
                            <w:tcW w:w="187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Illustrations</w:t>
                            </w:r>
                            <w:r w:rsidR="00A879C7">
                              <w:rPr>
                                <w:sz w:val="24"/>
                                <w:szCs w:val="24"/>
                              </w:rPr>
                              <w:t>, Explanations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&amp; Diagrams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A879C7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clearly show how I got my answers in logical ways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445D1B" w:rsidRPr="00597CA0" w:rsidRDefault="00A879C7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show how I got my answers in mostly logical ways</w:t>
                            </w:r>
                          </w:p>
                        </w:tc>
                        <w:tc>
                          <w:tcPr>
                            <w:tcW w:w="1872" w:type="dxa"/>
                          </w:tcPr>
                          <w:p w:rsidR="00445D1B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show how I got my answers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:rsidR="00445D1B" w:rsidRPr="00597CA0" w:rsidRDefault="00A879C7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often do NOT show how I got my answers  or show it</w:t>
                            </w:r>
                            <w:r w:rsidR="00597CA0" w:rsidRPr="00597CA0">
                              <w:rPr>
                                <w:sz w:val="20"/>
                                <w:szCs w:val="20"/>
                              </w:rPr>
                              <w:t xml:space="preserve"> in ways that do not make sense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:rsidR="00445D1B" w:rsidRPr="002002C9" w:rsidRDefault="00445D1B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45D1B" w:rsidRPr="00445D1B" w:rsidRDefault="00445D1B" w:rsidP="00445D1B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79C7" w:rsidRDefault="00A879C7"/>
    <w:p w:rsidR="00A879C7" w:rsidRDefault="00A879C7"/>
    <w:p w:rsidR="00A879C7" w:rsidRDefault="00A879C7"/>
    <w:p w:rsidR="00A879C7" w:rsidRDefault="00A879C7"/>
    <w:p w:rsidR="00A879C7" w:rsidRDefault="00A879C7"/>
    <w:p w:rsidR="00A879C7" w:rsidRDefault="00A879C7"/>
    <w:p w:rsidR="00A879C7" w:rsidRDefault="00A879C7"/>
    <w:p w:rsidR="000219BF" w:rsidRDefault="003E3E6C"/>
    <w:p w:rsidR="0048378D" w:rsidRDefault="0048378D"/>
    <w:p w:rsidR="0048378D" w:rsidRDefault="0048378D"/>
    <w:p w:rsidR="0048378D" w:rsidRDefault="0048378D" w:rsidP="0048378D"/>
    <w:p w:rsidR="0048378D" w:rsidRDefault="00597CA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09536" wp14:editId="60B91980">
                <wp:simplePos x="0" y="0"/>
                <wp:positionH relativeFrom="column">
                  <wp:posOffset>-675640</wp:posOffset>
                </wp:positionH>
                <wp:positionV relativeFrom="paragraph">
                  <wp:posOffset>137795</wp:posOffset>
                </wp:positionV>
                <wp:extent cx="7338695" cy="4389120"/>
                <wp:effectExtent l="0" t="0" r="1460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8695" cy="438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78D" w:rsidRDefault="0048378D" w:rsidP="0048378D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  <w:r w:rsidRPr="00445D1B"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  <w:t>Math Interactive Notebook Rubric</w:t>
                            </w:r>
                          </w:p>
                          <w:tbl>
                            <w:tblPr>
                              <w:tblStyle w:val="TableGrid"/>
                              <w:tblW w:w="1142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75"/>
                              <w:gridCol w:w="1875"/>
                              <w:gridCol w:w="1875"/>
                              <w:gridCol w:w="1876"/>
                              <w:gridCol w:w="2485"/>
                              <w:gridCol w:w="1434"/>
                            </w:tblGrid>
                            <w:tr w:rsidR="0048378D" w:rsidTr="008C0FC9">
                              <w:trPr>
                                <w:trHeight w:val="764"/>
                              </w:trPr>
                              <w:tc>
                                <w:tcPr>
                                  <w:tcW w:w="1875" w:type="dxa"/>
                                </w:tcPr>
                                <w:p w:rsidR="0048378D" w:rsidRPr="00445D1B" w:rsidRDefault="0048378D" w:rsidP="00445D1B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Category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445D1B" w:rsidRDefault="0048378D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Wow!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445D1B" w:rsidRDefault="0048378D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</w:tcPr>
                                <w:p w:rsidR="0048378D" w:rsidRPr="00445D1B" w:rsidRDefault="0048378D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Almost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</w:tcPr>
                                <w:p w:rsidR="0048378D" w:rsidRPr="00445D1B" w:rsidRDefault="0048378D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Needs Improvement</w:t>
                                  </w:r>
                                </w:p>
                              </w:tc>
                              <w:tc>
                                <w:tcPr>
                                  <w:tcW w:w="1434" w:type="dxa"/>
                                </w:tcPr>
                                <w:p w:rsidR="0048378D" w:rsidRPr="002002C9" w:rsidRDefault="0048378D" w:rsidP="00445D1B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2002C9">
                                    <w:rPr>
                                      <w:sz w:val="27"/>
                                      <w:szCs w:val="27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8378D" w:rsidTr="00597CA0">
                              <w:trPr>
                                <w:trHeight w:val="1084"/>
                              </w:trPr>
                              <w:tc>
                                <w:tcPr>
                                  <w:tcW w:w="1875" w:type="dxa"/>
                                </w:tcPr>
                                <w:p w:rsidR="0048378D" w:rsidRPr="00C467E4" w:rsidRDefault="0048378D" w:rsidP="00C467E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467E4">
                                    <w:rPr>
                                      <w:sz w:val="24"/>
                                      <w:szCs w:val="24"/>
                                    </w:rPr>
                                    <w:t>Neatness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&amp; Organization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*Very easy to read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*Everything is where it should be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*Pretty easy to read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*Almost everything is where it should be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*Can be read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*Some things are where they should be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*What does it say?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*Many things not where they should be</w:t>
                                  </w:r>
                                </w:p>
                              </w:tc>
                              <w:tc>
                                <w:tcPr>
                                  <w:tcW w:w="1434" w:type="dxa"/>
                                </w:tcPr>
                                <w:p w:rsidR="0048378D" w:rsidRPr="002002C9" w:rsidRDefault="0048378D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378D" w:rsidTr="00597CA0">
                              <w:trPr>
                                <w:trHeight w:val="1109"/>
                              </w:trPr>
                              <w:tc>
                                <w:tcPr>
                                  <w:tcW w:w="1875" w:type="dxa"/>
                                </w:tcPr>
                                <w:p w:rsidR="0048378D" w:rsidRPr="00C467E4" w:rsidRDefault="0048378D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Content Accuracy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all directions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all correct and logical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most directions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mostly correct and logical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followed a lot of the directions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often correct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did not follow directions most of the time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*Math is not often correct.</w:t>
                                  </w:r>
                                </w:p>
                              </w:tc>
                              <w:tc>
                                <w:tcPr>
                                  <w:tcW w:w="1434" w:type="dxa"/>
                                </w:tcPr>
                                <w:p w:rsidR="0048378D" w:rsidRPr="002002C9" w:rsidRDefault="0048378D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378D" w:rsidTr="00597CA0">
                              <w:trPr>
                                <w:trHeight w:val="1109"/>
                              </w:trPr>
                              <w:tc>
                                <w:tcPr>
                                  <w:tcW w:w="1875" w:type="dxa"/>
                                </w:tcPr>
                                <w:p w:rsidR="0048378D" w:rsidRPr="00C467E4" w:rsidRDefault="0048378D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Required Elements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all of the pages</w:t>
                                  </w:r>
                                </w:p>
                                <w:p w:rsidR="0048378D" w:rsidRPr="00597CA0" w:rsidRDefault="0048378D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everyday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almost all of the pages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most days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made sure to complete most of the pages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bring it often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complete some, little, or no pages</w:t>
                                  </w:r>
                                </w:p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forget to bring it home and/or to school  regularly</w:t>
                                  </w:r>
                                </w:p>
                              </w:tc>
                              <w:tc>
                                <w:tcPr>
                                  <w:tcW w:w="1434" w:type="dxa"/>
                                </w:tcPr>
                                <w:p w:rsidR="0048378D" w:rsidRPr="002002C9" w:rsidRDefault="0048378D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378D" w:rsidTr="00597CA0">
                              <w:trPr>
                                <w:trHeight w:val="1109"/>
                              </w:trPr>
                              <w:tc>
                                <w:tcPr>
                                  <w:tcW w:w="1875" w:type="dxa"/>
                                </w:tcPr>
                                <w:p w:rsidR="0048378D" w:rsidRPr="00C467E4" w:rsidRDefault="0048378D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Illustrations, Explanations &amp; Diagrams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clearly show how I got my answers in logical ways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48378D" w:rsidRPr="00597CA0" w:rsidRDefault="0048378D" w:rsidP="00A879C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show how I got my answers in mostly logical ways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show how I got my answers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</w:tcPr>
                                <w:p w:rsidR="0048378D" w:rsidRPr="00597CA0" w:rsidRDefault="0048378D" w:rsidP="002002C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97CA0">
                                    <w:rPr>
                                      <w:sz w:val="20"/>
                                      <w:szCs w:val="20"/>
                                    </w:rPr>
                                    <w:t>*I often do NOT show how I got my answers  or show it</w:t>
                                  </w:r>
                                  <w:r w:rsidR="00597CA0" w:rsidRPr="00597CA0">
                                    <w:rPr>
                                      <w:sz w:val="20"/>
                                      <w:szCs w:val="20"/>
                                    </w:rPr>
                                    <w:t xml:space="preserve"> in ways that do not make sense</w:t>
                                  </w:r>
                                </w:p>
                              </w:tc>
                              <w:tc>
                                <w:tcPr>
                                  <w:tcW w:w="1434" w:type="dxa"/>
                                </w:tcPr>
                                <w:p w:rsidR="0048378D" w:rsidRPr="002002C9" w:rsidRDefault="0048378D" w:rsidP="002002C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378D" w:rsidRPr="00445D1B" w:rsidRDefault="0048378D" w:rsidP="0048378D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3.15pt;margin-top:10.85pt;width:577.85pt;height:34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">
                <v:textbox>
                  <w:txbxContent>
                    <w:p w:rsidR="0048378D" w:rsidRDefault="0048378D" w:rsidP="0048378D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  <w:r w:rsidRPr="00445D1B"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  <w:t>Math Interactive Notebook Rubric</w:t>
                      </w:r>
                    </w:p>
                    <w:tbl>
                      <w:tblPr>
                        <w:tblStyle w:val="TableGrid"/>
                        <w:tblW w:w="1142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75"/>
                        <w:gridCol w:w="1875"/>
                        <w:gridCol w:w="1875"/>
                        <w:gridCol w:w="1876"/>
                        <w:gridCol w:w="2485"/>
                        <w:gridCol w:w="1434"/>
                      </w:tblGrid>
                      <w:tr w:rsidR="0048378D" w:rsidTr="008C0FC9">
                        <w:trPr>
                          <w:trHeight w:val="764"/>
                        </w:trPr>
                        <w:tc>
                          <w:tcPr>
                            <w:tcW w:w="1875" w:type="dxa"/>
                          </w:tcPr>
                          <w:p w:rsidR="0048378D" w:rsidRPr="00445D1B" w:rsidRDefault="0048378D" w:rsidP="00445D1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Category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445D1B" w:rsidRDefault="0048378D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Wow!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445D1B" w:rsidRDefault="0048378D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876" w:type="dxa"/>
                          </w:tcPr>
                          <w:p w:rsidR="0048378D" w:rsidRPr="00445D1B" w:rsidRDefault="0048378D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Almost</w:t>
                            </w:r>
                          </w:p>
                        </w:tc>
                        <w:tc>
                          <w:tcPr>
                            <w:tcW w:w="2485" w:type="dxa"/>
                          </w:tcPr>
                          <w:p w:rsidR="0048378D" w:rsidRPr="00445D1B" w:rsidRDefault="0048378D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Needs Improvement</w:t>
                            </w:r>
                          </w:p>
                        </w:tc>
                        <w:tc>
                          <w:tcPr>
                            <w:tcW w:w="1434" w:type="dxa"/>
                          </w:tcPr>
                          <w:p w:rsidR="0048378D" w:rsidRPr="002002C9" w:rsidRDefault="0048378D" w:rsidP="00445D1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2002C9">
                              <w:rPr>
                                <w:sz w:val="27"/>
                                <w:szCs w:val="27"/>
                              </w:rPr>
                              <w:t>Comments</w:t>
                            </w:r>
                          </w:p>
                        </w:tc>
                      </w:tr>
                      <w:tr w:rsidR="0048378D" w:rsidTr="00597CA0">
                        <w:trPr>
                          <w:trHeight w:val="1084"/>
                        </w:trPr>
                        <w:tc>
                          <w:tcPr>
                            <w:tcW w:w="1875" w:type="dxa"/>
                          </w:tcPr>
                          <w:p w:rsidR="0048378D" w:rsidRPr="00C467E4" w:rsidRDefault="0048378D" w:rsidP="00C467E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467E4">
                              <w:rPr>
                                <w:sz w:val="24"/>
                                <w:szCs w:val="24"/>
                              </w:rPr>
                              <w:t>Neatness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&amp; Organization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*Very easy to read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*Everything is where it should be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*Pretty easy to read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*Almost everything is where it should be</w:t>
                            </w:r>
                          </w:p>
                        </w:tc>
                        <w:tc>
                          <w:tcPr>
                            <w:tcW w:w="1876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*Can be read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*Some things are where they should be</w:t>
                            </w:r>
                          </w:p>
                        </w:tc>
                        <w:tc>
                          <w:tcPr>
                            <w:tcW w:w="248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*What does it say?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*Many things not where they should be</w:t>
                            </w:r>
                          </w:p>
                        </w:tc>
                        <w:tc>
                          <w:tcPr>
                            <w:tcW w:w="1434" w:type="dxa"/>
                          </w:tcPr>
                          <w:p w:rsidR="0048378D" w:rsidRPr="002002C9" w:rsidRDefault="0048378D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378D" w:rsidTr="00597CA0">
                        <w:trPr>
                          <w:trHeight w:val="1109"/>
                        </w:trPr>
                        <w:tc>
                          <w:tcPr>
                            <w:tcW w:w="1875" w:type="dxa"/>
                          </w:tcPr>
                          <w:p w:rsidR="0048378D" w:rsidRPr="00C467E4" w:rsidRDefault="0048378D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Content Accuracy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all directions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all correct and logical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most directions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mostly correct and logical</w:t>
                            </w:r>
                          </w:p>
                        </w:tc>
                        <w:tc>
                          <w:tcPr>
                            <w:tcW w:w="1876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followed a lot of the directions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often correct</w:t>
                            </w:r>
                          </w:p>
                        </w:tc>
                        <w:tc>
                          <w:tcPr>
                            <w:tcW w:w="248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did not follow directions most of the time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*Math is not often correct.</w:t>
                            </w:r>
                          </w:p>
                        </w:tc>
                        <w:tc>
                          <w:tcPr>
                            <w:tcW w:w="1434" w:type="dxa"/>
                          </w:tcPr>
                          <w:p w:rsidR="0048378D" w:rsidRPr="002002C9" w:rsidRDefault="0048378D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378D" w:rsidTr="00597CA0">
                        <w:trPr>
                          <w:trHeight w:val="1109"/>
                        </w:trPr>
                        <w:tc>
                          <w:tcPr>
                            <w:tcW w:w="1875" w:type="dxa"/>
                          </w:tcPr>
                          <w:p w:rsidR="0048378D" w:rsidRPr="00C467E4" w:rsidRDefault="0048378D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Required Elements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all of the pages</w:t>
                            </w:r>
                          </w:p>
                          <w:p w:rsidR="0048378D" w:rsidRPr="00597CA0" w:rsidRDefault="0048378D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everyday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almost all of the pages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most days</w:t>
                            </w:r>
                          </w:p>
                        </w:tc>
                        <w:tc>
                          <w:tcPr>
                            <w:tcW w:w="1876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made sure to complete most of the pages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bring it often</w:t>
                            </w:r>
                          </w:p>
                        </w:tc>
                        <w:tc>
                          <w:tcPr>
                            <w:tcW w:w="248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complete some, little, or no pages</w:t>
                            </w:r>
                          </w:p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forget to bring it home and/or to school  regularly</w:t>
                            </w:r>
                          </w:p>
                        </w:tc>
                        <w:tc>
                          <w:tcPr>
                            <w:tcW w:w="1434" w:type="dxa"/>
                          </w:tcPr>
                          <w:p w:rsidR="0048378D" w:rsidRPr="002002C9" w:rsidRDefault="0048378D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378D" w:rsidTr="00597CA0">
                        <w:trPr>
                          <w:trHeight w:val="1109"/>
                        </w:trPr>
                        <w:tc>
                          <w:tcPr>
                            <w:tcW w:w="1875" w:type="dxa"/>
                          </w:tcPr>
                          <w:p w:rsidR="0048378D" w:rsidRPr="00C467E4" w:rsidRDefault="0048378D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Illustrations, Explanations &amp; Diagrams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clearly show how I got my answers in logical ways</w:t>
                            </w:r>
                          </w:p>
                        </w:tc>
                        <w:tc>
                          <w:tcPr>
                            <w:tcW w:w="1875" w:type="dxa"/>
                          </w:tcPr>
                          <w:p w:rsidR="0048378D" w:rsidRPr="00597CA0" w:rsidRDefault="0048378D" w:rsidP="00A879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show how I got my answers in mostly logical ways</w:t>
                            </w:r>
                          </w:p>
                        </w:tc>
                        <w:tc>
                          <w:tcPr>
                            <w:tcW w:w="1876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show how I got my answers</w:t>
                            </w:r>
                          </w:p>
                        </w:tc>
                        <w:tc>
                          <w:tcPr>
                            <w:tcW w:w="2485" w:type="dxa"/>
                          </w:tcPr>
                          <w:p w:rsidR="0048378D" w:rsidRPr="00597CA0" w:rsidRDefault="0048378D" w:rsidP="002002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7CA0">
                              <w:rPr>
                                <w:sz w:val="20"/>
                                <w:szCs w:val="20"/>
                              </w:rPr>
                              <w:t>*I often do NOT show how I got my answers  or show it</w:t>
                            </w:r>
                            <w:r w:rsidR="00597CA0" w:rsidRPr="00597CA0">
                              <w:rPr>
                                <w:sz w:val="20"/>
                                <w:szCs w:val="20"/>
                              </w:rPr>
                              <w:t xml:space="preserve"> in ways that do not make sense</w:t>
                            </w:r>
                          </w:p>
                        </w:tc>
                        <w:tc>
                          <w:tcPr>
                            <w:tcW w:w="1434" w:type="dxa"/>
                          </w:tcPr>
                          <w:p w:rsidR="0048378D" w:rsidRPr="002002C9" w:rsidRDefault="0048378D" w:rsidP="002002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8378D" w:rsidRPr="00445D1B" w:rsidRDefault="0048378D" w:rsidP="0048378D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83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G Second Chances Sketch">
    <w:altName w:val="Times New Roman"/>
    <w:charset w:val="00"/>
    <w:family w:val="auto"/>
    <w:pitch w:val="variable"/>
    <w:sig w:usb0="A000002F" w:usb1="00000042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1B"/>
    <w:rsid w:val="002002C9"/>
    <w:rsid w:val="002F7224"/>
    <w:rsid w:val="003E3E6C"/>
    <w:rsid w:val="00445D1B"/>
    <w:rsid w:val="0048378D"/>
    <w:rsid w:val="00597CA0"/>
    <w:rsid w:val="008C0FC9"/>
    <w:rsid w:val="00911A54"/>
    <w:rsid w:val="00A616FA"/>
    <w:rsid w:val="00A879C7"/>
    <w:rsid w:val="00AE2DB7"/>
    <w:rsid w:val="00C4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D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D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Vicky Kukuruda</cp:lastModifiedBy>
  <cp:revision>2</cp:revision>
  <cp:lastPrinted>2017-01-08T21:50:00Z</cp:lastPrinted>
  <dcterms:created xsi:type="dcterms:W3CDTF">2017-02-28T05:52:00Z</dcterms:created>
  <dcterms:modified xsi:type="dcterms:W3CDTF">2017-02-28T05:52:00Z</dcterms:modified>
</cp:coreProperties>
</file>